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63" w:rsidRPr="00B32EE0" w:rsidRDefault="003415C6" w:rsidP="00B32EE0">
      <w:pPr>
        <w:jc w:val="center"/>
        <w:rPr>
          <w:b/>
        </w:rPr>
      </w:pPr>
      <w:r>
        <w:rPr>
          <w:b/>
        </w:rPr>
        <w:t xml:space="preserve">OSMANİYE </w:t>
      </w:r>
      <w:r w:rsidR="00B32EE0" w:rsidRPr="00B32EE0">
        <w:rPr>
          <w:b/>
        </w:rPr>
        <w:t>ÇALIŞMA VE İŞ KURUMU İL MÜDÜRLÜĞÜ</w:t>
      </w:r>
    </w:p>
    <w:p w:rsidR="00B32EE0" w:rsidRDefault="00B32EE0" w:rsidP="00B32EE0">
      <w:pPr>
        <w:jc w:val="center"/>
        <w:rPr>
          <w:b/>
        </w:rPr>
      </w:pPr>
      <w:r w:rsidRPr="00B32EE0">
        <w:rPr>
          <w:b/>
        </w:rPr>
        <w:t>201</w:t>
      </w:r>
      <w:r w:rsidR="00B94D6E">
        <w:rPr>
          <w:b/>
        </w:rPr>
        <w:t>9</w:t>
      </w:r>
      <w:r w:rsidRPr="00B32EE0">
        <w:rPr>
          <w:b/>
        </w:rPr>
        <w:t xml:space="preserve"> YILI </w:t>
      </w:r>
      <w:r w:rsidR="00315090">
        <w:rPr>
          <w:b/>
        </w:rPr>
        <w:t xml:space="preserve">YILLIK İŞGÜCÜ </w:t>
      </w:r>
      <w:r w:rsidRPr="00B32EE0">
        <w:rPr>
          <w:b/>
        </w:rPr>
        <w:t>EĞİTİM PLANI</w:t>
      </w:r>
    </w:p>
    <w:tbl>
      <w:tblPr>
        <w:tblStyle w:val="TabloKlavuzu"/>
        <w:tblW w:w="1020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3402"/>
      </w:tblGrid>
      <w:tr w:rsidR="004225BE" w:rsidTr="00FB4DE0">
        <w:trPr>
          <w:trHeight w:val="539"/>
        </w:trPr>
        <w:tc>
          <w:tcPr>
            <w:tcW w:w="1276" w:type="dxa"/>
          </w:tcPr>
          <w:p w:rsidR="004225BE" w:rsidRDefault="004225BE" w:rsidP="00B32EE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  <w:p w:rsidR="004225BE" w:rsidRPr="0041095E" w:rsidRDefault="004225BE" w:rsidP="00B32EE0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225BE" w:rsidRPr="00B32EE0" w:rsidRDefault="004225BE" w:rsidP="00B32EE0">
            <w:pPr>
              <w:jc w:val="center"/>
              <w:rPr>
                <w:b/>
              </w:rPr>
            </w:pPr>
            <w:r w:rsidRPr="00B32EE0">
              <w:rPr>
                <w:b/>
              </w:rPr>
              <w:t>Meslek Adı</w:t>
            </w:r>
          </w:p>
        </w:tc>
        <w:tc>
          <w:tcPr>
            <w:tcW w:w="3402" w:type="dxa"/>
          </w:tcPr>
          <w:p w:rsidR="004225BE" w:rsidRPr="00B32EE0" w:rsidRDefault="004225BE" w:rsidP="00B32EE0">
            <w:pPr>
              <w:jc w:val="center"/>
              <w:rPr>
                <w:b/>
              </w:rPr>
            </w:pPr>
            <w:r w:rsidRPr="00B32EE0">
              <w:rPr>
                <w:b/>
              </w:rPr>
              <w:t>Kursiyer Sayısı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Acil Tıp Teknisyeni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Ağaç Baston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Ağaç Beşik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Ağaç Oymacılığı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Ahşap Doğrama Cnc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Ahşap Hediyelik Eşya Yapımcısı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Ahşap Kalıpcısı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Akaryakıt Satış Elemanı(Pompacı)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Alçı Levha Uygulayıcısı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Alçı Sıva Uygulayıcısı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528" w:type="dxa"/>
          </w:tcPr>
          <w:p w:rsidR="00BF596E" w:rsidRPr="00B540D3" w:rsidRDefault="008E77BF" w:rsidP="00BF596E">
            <w:r>
              <w:t>Ali</w:t>
            </w:r>
            <w:r w:rsidR="00BF596E" w:rsidRPr="00B540D3">
              <w:t>minyum Kaynakcısı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Ambar/Depo Görevlisi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Argon Kaynakçısı(Tığ Kaynakçısı)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 xml:space="preserve">Asansör Bakım ve Onarımcısı-Seviye3 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Asansör Bakım ve Onarımcısı-Seviye4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Asansör Montajcısı-Seviye 3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Asansör Montajcısı-Seviye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Aşçı/ Aşçı Çırağı/ Aşçı Yardımcısı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Bacacı-Seviye 3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Bacacı-Seviye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Betonarme Demircisi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Betoncu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Bez Dokumacılığı(Yolluk, Savan)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Bıçakçılık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Bilgisayar Sistem Kurulum Bakım ve Onarım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Bindallı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Bobin Makinesi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Buhar Kazanı Operatörü-Kazan Ateşçisi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Cer Makinesi Operatörü-Tekstil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Ceviz yetiştiriciliği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CNC Programcısı- 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CNC Programcısı- Seviye 5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90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CNC Torna Tezgahı Opertaörü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Çam Bardak, Ağaç Yayık Yapımı Hamutçuluk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Çelik Kaynakcısı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Çelik Konstruksiyon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Çelik Levha Bükücüsü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Çelik Levha Bükücüsü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Çilek yetiştiriciliği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Çinicilik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Çocuk Gösteri Giysileri Dikimi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Çorap Örücülüğü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Dekoratif Ev Aksesuarları Hazırlama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Dekoratif Tablo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Demircilik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Direnç Kaynak Ayarcısı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Doğal Gaz Altyapı Yapım Kontrol Personeli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Doğal Gaz Çelik Boru Kaynakcısı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Doğal Gaz Isıtma ve Gaz Yakıcı Cihaz Servis Personeli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Doğal Gaz İşletme Bakım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Doğal Gaz Polietilen Boru Kaynakcısı- Seviye 3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Doğal Gaz Polietilen Boru Kaynakcısı-Seviye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Dokuma Konfeksiyon Makineci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Dokumacılık(El Tezgahı)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Dökümcü(Metal)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Duvarcı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Düz Dikiş Makineci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Elektrik Ark Kaynakçısı(Makine İle)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Elektrik Pano Montörü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661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Elektrik Sinyal ve Uzaktan Kumanda Teknisyeni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Endüstriyel Bakım Onarım Elektrikçisi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Endüstriyel Boru Montajcısı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Etlik ve Damızlık Tavuk Yetiştiriciliği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25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Ev Tekstili Ürünleri Hazırlama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Fitil Makinesi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Fitil( Flayer) Makineci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Galvanizli/Galvanizsiz Tel Ürünleri İşleme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Gaz Sıvılaştırma Fabrikası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Geleneksel Türk İşlemeleri-Nakışçı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Gıda Hijyeni ve Senitasyon Eğitimi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25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Giysi Tadilatçısı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Gübre Üretim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Gül Yetiştiricisi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Hadde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Halı Dokumacılığı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Harman Hallaç Makinesi Operatörü(Tarama Penyöz Mak.)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Hidrolik Pnömatikçi-Seviye 3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Hidrolik Pnömatikçi-Seviye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Isı Yalıtımcısı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Isıtma ve Doğal Gaz İç Tesisat Yapma Personeli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İğne Oyası Yapımı, Dantel Örücülüğü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İnşaat Boyacısı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İplik Bitim İşleri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İplik Eğirme Operatörü (Ring/Vater/Vargel)/                                  Akrilik İplik Üretimi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700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İskele Kurulum Elemanı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İş Makineleri Bakım ve Onarımcısı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İş Makineleri Operatörü (Ekskavatör)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İş Makineleri Operatörü (Forklift)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İş Makineleri Operatörü (Yükleyici Loader)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İş Sağlığı ve İş Güvenliği Saha Elemanı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İşaretçi(Sapancı)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İzabeci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Kablo İmal Makinesi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Kadın Giysileri Dikim Elemanı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Kağıt İmal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Kalaycılık, Bakırcılık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Kaldırma ve Yükleme(Forklift)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Kalite Kontrol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Kalite Kontrolcü(Metal)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Kanaviçe İşlemeciliği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Karatepe Kilim Dokumacılığı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Kasiyer/Kasa Sorumlusu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Kauçuk Mamuller İmalat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Kaynak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Kaynakçı( Oksijen ve Elektrik)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Kesme Çiçek Yetiştiricisi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Kolon Dokumacılığı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Koyun Yetiştiricisi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Köntüni Döküm Operatörü(Çelik)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Küçükbaş Hayvan Kırkım Elemanı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Kültür Mantarı Yetiştiriciliği( İstiridye)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25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Laborant(Tekstil)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Lap- Penye Makineleri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Lojistik Elemanı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Makine Bakımcı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Makine Bakımcı-Seviye 3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Makine Bakımcı-Seviye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Makine Bakımcı-Seviye 5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Makine Montajcısı( Genel)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Makineci(Dikiş)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Mantar yetiştiriciliği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Marangozluk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Mermer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Kaplamacılığı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Kesim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Kesim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Sac İşlemeci- Seviye 3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Sac İşlemeci- Seviye 4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Şekillendirici( Elle)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Metal Testere Tezgahı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Meyve Ağacı Budama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Nalbantlık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Nohut ve Mercimek Yetiştiriciliği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Oklava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Open-End Makinesi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422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Otomativ Elektromekanikcisi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Otomativ Mekanikcisi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Otomativ Montajcısı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Otomativ Saç ve Gövde Kaynakcısı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Oymacılık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5528" w:type="dxa"/>
          </w:tcPr>
          <w:p w:rsidR="00BF596E" w:rsidRPr="00B540D3" w:rsidRDefault="00E45F83" w:rsidP="00E45F83">
            <w:r>
              <w:t xml:space="preserve">Ön Muhasebeci/ </w:t>
            </w:r>
            <w:r w:rsidR="00BF596E" w:rsidRPr="00B540D3">
              <w:t>Bilgisayarlı Muhasebe Elemanı/ Bilgisayar Destekli Muhasebe Elemanı</w:t>
            </w:r>
          </w:p>
        </w:tc>
        <w:tc>
          <w:tcPr>
            <w:tcW w:w="3402" w:type="dxa"/>
          </w:tcPr>
          <w:p w:rsidR="00BF596E" w:rsidRPr="00B540D3" w:rsidRDefault="00E45F83" w:rsidP="00BF596E">
            <w:pPr>
              <w:jc w:val="center"/>
            </w:pPr>
            <w:r>
              <w:t>10</w:t>
            </w:r>
            <w:bookmarkStart w:id="0" w:name="_GoBack"/>
            <w:bookmarkEnd w:id="0"/>
            <w:r w:rsidR="00BF596E" w:rsidRPr="00B540D3">
              <w:t>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Örtü Altı Sebze Yetiştiricisi(Sera)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300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Panel Kalıpcı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Pasta Yapımı ve Sunumu/Pastacı Çırağı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Pazarlamacı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Plastik Kaynakçısı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Reyon Görevlisi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Ring Makineci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Ring Ustası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Saç Bakımı ve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Saç Sakal Kesimi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Safran Yetiştiricisi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Satış Danışmanı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Sekreter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Semer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Sepet Örücülüğü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Seramik Karo Kaplamacısı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Servis Elemanı(Garson)/ Servis Elemanı( Garson) Yardımcısı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Ses Yalıtımcısı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Sevkiyat Görevlisi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Sevkiyat Görevlisi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Sığır Yetiştiricisi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Sıvacı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Soğutma  Sistemi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Soğutmacı ve Havalandırmacı(İklimlendirme)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Stilist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Su Yalıtımcısı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Sürü Yönetimi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Tahta Kaşık Yapımı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Tarak Makinesi Operatörü-Tekstil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200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Tekstil Model Makineci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Tekstil Sektöründe Ayak İşçisi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Tel Çekme İşçisi(Makine İle)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Temel Metal Şekillendirme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Tornacı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Tünel Kalıpcısı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Vater- Bobin Makinesi Operatörü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Yangın Yalıtımcısı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Yemenicilik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Yer Fıstığı Yetiştiriciliği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Yorgancılık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Yün Çorap Örücülüğü, Kıl, Çul ve Çuval Dokumacılığı</w:t>
            </w:r>
          </w:p>
        </w:tc>
        <w:tc>
          <w:tcPr>
            <w:tcW w:w="3402" w:type="dxa"/>
          </w:tcPr>
          <w:p w:rsidR="00BF596E" w:rsidRPr="00B540D3" w:rsidRDefault="00BF596E" w:rsidP="00BF596E">
            <w:pPr>
              <w:jc w:val="center"/>
            </w:pPr>
            <w:r w:rsidRPr="00B540D3">
              <w:t>50</w:t>
            </w:r>
          </w:p>
        </w:tc>
      </w:tr>
      <w:tr w:rsidR="00BF596E" w:rsidTr="00B575C9">
        <w:trPr>
          <w:trHeight w:val="283"/>
        </w:trPr>
        <w:tc>
          <w:tcPr>
            <w:tcW w:w="1276" w:type="dxa"/>
            <w:vAlign w:val="bottom"/>
          </w:tcPr>
          <w:p w:rsidR="00BF596E" w:rsidRDefault="00BF596E" w:rsidP="00BF59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5528" w:type="dxa"/>
          </w:tcPr>
          <w:p w:rsidR="00BF596E" w:rsidRPr="00B540D3" w:rsidRDefault="00BF596E" w:rsidP="00BF596E">
            <w:r w:rsidRPr="00B540D3">
              <w:t>Zeytin Yetiştiricisi</w:t>
            </w:r>
          </w:p>
        </w:tc>
        <w:tc>
          <w:tcPr>
            <w:tcW w:w="3402" w:type="dxa"/>
          </w:tcPr>
          <w:p w:rsidR="00BF596E" w:rsidRDefault="00BF596E" w:rsidP="00BF596E">
            <w:pPr>
              <w:jc w:val="center"/>
            </w:pPr>
            <w:r w:rsidRPr="00B540D3">
              <w:t>100</w:t>
            </w:r>
          </w:p>
        </w:tc>
      </w:tr>
      <w:tr w:rsidR="00FB4DE0" w:rsidTr="005A587A">
        <w:trPr>
          <w:trHeight w:val="204"/>
        </w:trPr>
        <w:tc>
          <w:tcPr>
            <w:tcW w:w="1276" w:type="dxa"/>
            <w:vAlign w:val="bottom"/>
          </w:tcPr>
          <w:p w:rsidR="00FB4DE0" w:rsidRDefault="001F07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5528" w:type="dxa"/>
            <w:vAlign w:val="center"/>
          </w:tcPr>
          <w:p w:rsidR="00FB4DE0" w:rsidRPr="008E77BF" w:rsidRDefault="00FB4DE0">
            <w:pPr>
              <w:rPr>
                <w:rFonts w:ascii="Calibri" w:hAnsi="Calibri"/>
                <w:b/>
                <w:color w:val="000000"/>
              </w:rPr>
            </w:pPr>
            <w:r w:rsidRPr="008E77BF">
              <w:rPr>
                <w:rFonts w:ascii="Calibri" w:hAnsi="Calibri"/>
                <w:b/>
                <w:color w:val="000000"/>
              </w:rPr>
              <w:t>Girişimcilik</w:t>
            </w:r>
          </w:p>
        </w:tc>
        <w:tc>
          <w:tcPr>
            <w:tcW w:w="3402" w:type="dxa"/>
            <w:vAlign w:val="center"/>
          </w:tcPr>
          <w:p w:rsidR="00FB4DE0" w:rsidRPr="008E77BF" w:rsidRDefault="00BF596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E77BF">
              <w:rPr>
                <w:rFonts w:ascii="Calibri" w:hAnsi="Calibri"/>
                <w:b/>
                <w:color w:val="000000"/>
              </w:rPr>
              <w:t>7</w:t>
            </w:r>
            <w:r w:rsidR="00FB4DE0" w:rsidRPr="008E77BF">
              <w:rPr>
                <w:rFonts w:ascii="Calibri" w:hAnsi="Calibri"/>
                <w:b/>
                <w:color w:val="000000"/>
              </w:rPr>
              <w:t>00</w:t>
            </w:r>
          </w:p>
        </w:tc>
      </w:tr>
      <w:tr w:rsidR="00FB4DE0" w:rsidTr="00FB4DE0">
        <w:trPr>
          <w:trHeight w:val="283"/>
        </w:trPr>
        <w:tc>
          <w:tcPr>
            <w:tcW w:w="1276" w:type="dxa"/>
            <w:vAlign w:val="bottom"/>
          </w:tcPr>
          <w:p w:rsidR="00FB4DE0" w:rsidRDefault="001F07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5528" w:type="dxa"/>
            <w:vAlign w:val="center"/>
          </w:tcPr>
          <w:p w:rsidR="00FB4DE0" w:rsidRPr="008E77BF" w:rsidRDefault="00FB4DE0">
            <w:pPr>
              <w:rPr>
                <w:rFonts w:ascii="Calibri" w:hAnsi="Calibri"/>
                <w:b/>
                <w:color w:val="000000"/>
              </w:rPr>
            </w:pPr>
            <w:r w:rsidRPr="008E77BF">
              <w:rPr>
                <w:rFonts w:ascii="Calibri" w:hAnsi="Calibri"/>
                <w:b/>
                <w:color w:val="000000"/>
              </w:rPr>
              <w:t>İEP (İşbaşı Eğitim Programı)</w:t>
            </w:r>
          </w:p>
        </w:tc>
        <w:tc>
          <w:tcPr>
            <w:tcW w:w="3402" w:type="dxa"/>
            <w:vAlign w:val="center"/>
          </w:tcPr>
          <w:p w:rsidR="00FB4DE0" w:rsidRPr="008E77BF" w:rsidRDefault="00BF596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E77BF">
              <w:rPr>
                <w:rFonts w:ascii="Calibri" w:hAnsi="Calibri"/>
                <w:b/>
                <w:color w:val="000000"/>
              </w:rPr>
              <w:t>4</w:t>
            </w:r>
            <w:r w:rsidR="00FB4DE0" w:rsidRPr="008E77BF">
              <w:rPr>
                <w:rFonts w:ascii="Calibri" w:hAnsi="Calibri"/>
                <w:b/>
                <w:color w:val="000000"/>
              </w:rPr>
              <w:t>000</w:t>
            </w:r>
          </w:p>
        </w:tc>
      </w:tr>
    </w:tbl>
    <w:p w:rsidR="00B32EE0" w:rsidRDefault="00B32EE0" w:rsidP="0025399E"/>
    <w:sectPr w:rsidR="00B3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47" w:rsidRDefault="00DC3347" w:rsidP="00606CF5">
      <w:pPr>
        <w:spacing w:after="0" w:line="240" w:lineRule="auto"/>
      </w:pPr>
      <w:r>
        <w:separator/>
      </w:r>
    </w:p>
  </w:endnote>
  <w:endnote w:type="continuationSeparator" w:id="0">
    <w:p w:rsidR="00DC3347" w:rsidRDefault="00DC3347" w:rsidP="0060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47" w:rsidRDefault="00DC3347" w:rsidP="00606CF5">
      <w:pPr>
        <w:spacing w:after="0" w:line="240" w:lineRule="auto"/>
      </w:pPr>
      <w:r>
        <w:separator/>
      </w:r>
    </w:p>
  </w:footnote>
  <w:footnote w:type="continuationSeparator" w:id="0">
    <w:p w:rsidR="00DC3347" w:rsidRDefault="00DC3347" w:rsidP="0060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C55"/>
    <w:multiLevelType w:val="hybridMultilevel"/>
    <w:tmpl w:val="611CC2CC"/>
    <w:lvl w:ilvl="0" w:tplc="3C04B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0"/>
    <w:rsid w:val="000037CA"/>
    <w:rsid w:val="0000663B"/>
    <w:rsid w:val="00030104"/>
    <w:rsid w:val="00060317"/>
    <w:rsid w:val="000A74DD"/>
    <w:rsid w:val="000D29CE"/>
    <w:rsid w:val="00135DB6"/>
    <w:rsid w:val="0017169D"/>
    <w:rsid w:val="00197CF2"/>
    <w:rsid w:val="001D286F"/>
    <w:rsid w:val="001F079E"/>
    <w:rsid w:val="001F4921"/>
    <w:rsid w:val="00212B63"/>
    <w:rsid w:val="00217642"/>
    <w:rsid w:val="0025399E"/>
    <w:rsid w:val="00285533"/>
    <w:rsid w:val="002A622A"/>
    <w:rsid w:val="002C4408"/>
    <w:rsid w:val="00315090"/>
    <w:rsid w:val="00331343"/>
    <w:rsid w:val="003415C6"/>
    <w:rsid w:val="00381515"/>
    <w:rsid w:val="00395470"/>
    <w:rsid w:val="003A1E31"/>
    <w:rsid w:val="003B502F"/>
    <w:rsid w:val="00400808"/>
    <w:rsid w:val="004038AF"/>
    <w:rsid w:val="0041095E"/>
    <w:rsid w:val="004225BE"/>
    <w:rsid w:val="00454D63"/>
    <w:rsid w:val="004A08D8"/>
    <w:rsid w:val="004D244E"/>
    <w:rsid w:val="004F0726"/>
    <w:rsid w:val="004F0D10"/>
    <w:rsid w:val="004F41DE"/>
    <w:rsid w:val="004F7ED5"/>
    <w:rsid w:val="00534A91"/>
    <w:rsid w:val="00536AD4"/>
    <w:rsid w:val="005462E1"/>
    <w:rsid w:val="005A587A"/>
    <w:rsid w:val="005B7E7A"/>
    <w:rsid w:val="00606CF5"/>
    <w:rsid w:val="0062440D"/>
    <w:rsid w:val="00641722"/>
    <w:rsid w:val="00680A69"/>
    <w:rsid w:val="006A44F0"/>
    <w:rsid w:val="006C6A5B"/>
    <w:rsid w:val="00703B5C"/>
    <w:rsid w:val="00722021"/>
    <w:rsid w:val="00725F53"/>
    <w:rsid w:val="00732D1F"/>
    <w:rsid w:val="00736B01"/>
    <w:rsid w:val="00792C82"/>
    <w:rsid w:val="007A4455"/>
    <w:rsid w:val="007C4AC4"/>
    <w:rsid w:val="007D5494"/>
    <w:rsid w:val="007E38BF"/>
    <w:rsid w:val="00821000"/>
    <w:rsid w:val="00856FF3"/>
    <w:rsid w:val="00883ECB"/>
    <w:rsid w:val="008C1BD9"/>
    <w:rsid w:val="008E77BF"/>
    <w:rsid w:val="00920F65"/>
    <w:rsid w:val="00963FD9"/>
    <w:rsid w:val="00971D26"/>
    <w:rsid w:val="00990EE2"/>
    <w:rsid w:val="009C0999"/>
    <w:rsid w:val="009D12DC"/>
    <w:rsid w:val="009E5A9D"/>
    <w:rsid w:val="009F2BDD"/>
    <w:rsid w:val="00A430EB"/>
    <w:rsid w:val="00A51985"/>
    <w:rsid w:val="00A51BAF"/>
    <w:rsid w:val="00A67F34"/>
    <w:rsid w:val="00AF58C5"/>
    <w:rsid w:val="00B32EE0"/>
    <w:rsid w:val="00B50281"/>
    <w:rsid w:val="00B547AA"/>
    <w:rsid w:val="00B725B6"/>
    <w:rsid w:val="00B91A10"/>
    <w:rsid w:val="00B94D6E"/>
    <w:rsid w:val="00BA0B6D"/>
    <w:rsid w:val="00BA0BCF"/>
    <w:rsid w:val="00BC15F7"/>
    <w:rsid w:val="00BE41FD"/>
    <w:rsid w:val="00BE6746"/>
    <w:rsid w:val="00BF02A9"/>
    <w:rsid w:val="00BF596E"/>
    <w:rsid w:val="00C34ADA"/>
    <w:rsid w:val="00C826A6"/>
    <w:rsid w:val="00CE6FCA"/>
    <w:rsid w:val="00D2001C"/>
    <w:rsid w:val="00D344CE"/>
    <w:rsid w:val="00D45671"/>
    <w:rsid w:val="00D578D5"/>
    <w:rsid w:val="00D674D5"/>
    <w:rsid w:val="00D90055"/>
    <w:rsid w:val="00D9491A"/>
    <w:rsid w:val="00DC3347"/>
    <w:rsid w:val="00E24B18"/>
    <w:rsid w:val="00E45F83"/>
    <w:rsid w:val="00F24586"/>
    <w:rsid w:val="00F90465"/>
    <w:rsid w:val="00F96477"/>
    <w:rsid w:val="00FB4DE0"/>
    <w:rsid w:val="00FB5C32"/>
    <w:rsid w:val="00FC0CF6"/>
    <w:rsid w:val="00FD523F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8FD7"/>
  <w15:docId w15:val="{41FA81F4-E037-4F12-8D7E-B9B71A2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C09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E24B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CF5"/>
  </w:style>
  <w:style w:type="paragraph" w:styleId="AltBilgi">
    <w:name w:val="footer"/>
    <w:basedOn w:val="Normal"/>
    <w:link w:val="AltBilgiChar"/>
    <w:uiPriority w:val="99"/>
    <w:unhideWhenUsed/>
    <w:rsid w:val="0060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CF5"/>
  </w:style>
  <w:style w:type="paragraph" w:styleId="BalonMetni">
    <w:name w:val="Balloon Text"/>
    <w:basedOn w:val="Normal"/>
    <w:link w:val="BalonMetniChar"/>
    <w:uiPriority w:val="99"/>
    <w:semiHidden/>
    <w:unhideWhenUsed/>
    <w:rsid w:val="0060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A448-385D-4822-B019-A585ECF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COBAN</dc:creator>
  <cp:lastModifiedBy>Duygu YAZAN</cp:lastModifiedBy>
  <cp:revision>145</cp:revision>
  <cp:lastPrinted>2017-01-12T05:42:00Z</cp:lastPrinted>
  <dcterms:created xsi:type="dcterms:W3CDTF">2016-10-11T12:50:00Z</dcterms:created>
  <dcterms:modified xsi:type="dcterms:W3CDTF">2019-01-29T07:08:00Z</dcterms:modified>
</cp:coreProperties>
</file>